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41C" w:rsidRDefault="00AE7D17">
      <w:r>
        <w:t>School Name:</w:t>
      </w:r>
    </w:p>
    <w:p w:rsidR="0026734D" w:rsidRDefault="0026734D"/>
    <w:p w:rsidR="0026734D" w:rsidRDefault="0026734D">
      <w:r>
        <w:t>Name of reward system:</w:t>
      </w:r>
    </w:p>
    <w:p w:rsidR="00AE7D17" w:rsidRDefault="00AE7D17"/>
    <w:p w:rsidR="00C70008" w:rsidRDefault="00C70008"/>
    <w:p w:rsidR="00AE7D17" w:rsidRDefault="00AE7D17">
      <w:r>
        <w:t xml:space="preserve">Goal of reward system: </w:t>
      </w:r>
    </w:p>
    <w:p w:rsidR="0026734D" w:rsidRDefault="0026734D"/>
    <w:p w:rsidR="0026734D" w:rsidRDefault="0026734D"/>
    <w:p w:rsidR="0026734D" w:rsidRDefault="0026734D">
      <w:r>
        <w:t>Types of reward systems in place (Taken from page 1 of activity):</w:t>
      </w:r>
    </w:p>
    <w:tbl>
      <w:tblPr>
        <w:tblStyle w:val="TableGrid"/>
        <w:tblW w:w="0" w:type="auto"/>
        <w:tblLook w:val="04A0"/>
      </w:tblPr>
      <w:tblGrid>
        <w:gridCol w:w="4428"/>
        <w:gridCol w:w="5580"/>
      </w:tblGrid>
      <w:tr w:rsidR="0026734D" w:rsidTr="00FE0DC4">
        <w:tc>
          <w:tcPr>
            <w:tcW w:w="4428" w:type="dxa"/>
            <w:shd w:val="clear" w:color="auto" w:fill="E0E0E0"/>
          </w:tcPr>
          <w:p w:rsidR="0026734D" w:rsidRDefault="0026734D" w:rsidP="00ED336D">
            <w:pPr>
              <w:jc w:val="center"/>
            </w:pPr>
            <w:r>
              <w:t>School Wide</w:t>
            </w:r>
          </w:p>
          <w:p w:rsidR="0026734D" w:rsidRDefault="0026734D" w:rsidP="00ED336D">
            <w:pPr>
              <w:jc w:val="center"/>
            </w:pPr>
          </w:p>
        </w:tc>
        <w:tc>
          <w:tcPr>
            <w:tcW w:w="5580" w:type="dxa"/>
            <w:shd w:val="clear" w:color="auto" w:fill="E0E0E0"/>
          </w:tcPr>
          <w:p w:rsidR="0026734D" w:rsidRDefault="0026734D" w:rsidP="00ED336D">
            <w:pPr>
              <w:jc w:val="center"/>
            </w:pPr>
            <w:r>
              <w:t>Classroom</w:t>
            </w:r>
          </w:p>
        </w:tc>
      </w:tr>
      <w:tr w:rsidR="0026734D" w:rsidTr="00FE0DC4">
        <w:tc>
          <w:tcPr>
            <w:tcW w:w="4428" w:type="dxa"/>
          </w:tcPr>
          <w:p w:rsidR="0026734D" w:rsidRDefault="0026734D" w:rsidP="00ED336D"/>
          <w:p w:rsidR="0026734D" w:rsidRDefault="0026734D" w:rsidP="00ED336D"/>
        </w:tc>
        <w:tc>
          <w:tcPr>
            <w:tcW w:w="5580" w:type="dxa"/>
          </w:tcPr>
          <w:p w:rsidR="0026734D" w:rsidRDefault="0026734D" w:rsidP="00ED336D"/>
        </w:tc>
      </w:tr>
      <w:tr w:rsidR="0026734D" w:rsidTr="00FE0DC4">
        <w:tc>
          <w:tcPr>
            <w:tcW w:w="4428" w:type="dxa"/>
          </w:tcPr>
          <w:p w:rsidR="0026734D" w:rsidRDefault="0026734D" w:rsidP="00ED336D"/>
          <w:p w:rsidR="0026734D" w:rsidRDefault="0026734D" w:rsidP="00ED336D"/>
        </w:tc>
        <w:tc>
          <w:tcPr>
            <w:tcW w:w="5580" w:type="dxa"/>
          </w:tcPr>
          <w:p w:rsidR="0026734D" w:rsidRDefault="0026734D" w:rsidP="00ED336D"/>
        </w:tc>
      </w:tr>
      <w:tr w:rsidR="0026734D" w:rsidTr="00FE0DC4">
        <w:tc>
          <w:tcPr>
            <w:tcW w:w="4428" w:type="dxa"/>
          </w:tcPr>
          <w:p w:rsidR="0026734D" w:rsidRDefault="0026734D" w:rsidP="00ED336D"/>
          <w:p w:rsidR="0026734D" w:rsidRDefault="0026734D" w:rsidP="00ED336D"/>
        </w:tc>
        <w:tc>
          <w:tcPr>
            <w:tcW w:w="5580" w:type="dxa"/>
          </w:tcPr>
          <w:p w:rsidR="0026734D" w:rsidRDefault="0026734D" w:rsidP="00ED336D"/>
        </w:tc>
      </w:tr>
      <w:tr w:rsidR="0026734D" w:rsidTr="00FE0DC4">
        <w:tc>
          <w:tcPr>
            <w:tcW w:w="4428" w:type="dxa"/>
          </w:tcPr>
          <w:p w:rsidR="0026734D" w:rsidRDefault="0026734D" w:rsidP="00ED336D"/>
          <w:p w:rsidR="0026734D" w:rsidRDefault="0026734D" w:rsidP="00ED336D"/>
        </w:tc>
        <w:tc>
          <w:tcPr>
            <w:tcW w:w="5580" w:type="dxa"/>
          </w:tcPr>
          <w:p w:rsidR="0026734D" w:rsidRDefault="0026734D" w:rsidP="00ED336D"/>
        </w:tc>
      </w:tr>
      <w:tr w:rsidR="0026734D" w:rsidTr="00FE0DC4">
        <w:tc>
          <w:tcPr>
            <w:tcW w:w="4428" w:type="dxa"/>
          </w:tcPr>
          <w:p w:rsidR="0026734D" w:rsidRDefault="0026734D" w:rsidP="00ED336D"/>
          <w:p w:rsidR="0026734D" w:rsidRDefault="0026734D" w:rsidP="00ED336D"/>
        </w:tc>
        <w:tc>
          <w:tcPr>
            <w:tcW w:w="5580" w:type="dxa"/>
          </w:tcPr>
          <w:p w:rsidR="0026734D" w:rsidRDefault="0026734D" w:rsidP="00ED336D"/>
        </w:tc>
      </w:tr>
      <w:tr w:rsidR="0026734D" w:rsidTr="00FE0DC4">
        <w:tc>
          <w:tcPr>
            <w:tcW w:w="4428" w:type="dxa"/>
          </w:tcPr>
          <w:p w:rsidR="0026734D" w:rsidRDefault="0026734D" w:rsidP="00ED336D"/>
          <w:p w:rsidR="0026734D" w:rsidRDefault="0026734D" w:rsidP="00ED336D"/>
        </w:tc>
        <w:tc>
          <w:tcPr>
            <w:tcW w:w="5580" w:type="dxa"/>
          </w:tcPr>
          <w:p w:rsidR="0026734D" w:rsidRDefault="0026734D" w:rsidP="00ED336D"/>
        </w:tc>
      </w:tr>
      <w:tr w:rsidR="0026734D" w:rsidTr="00FE0DC4">
        <w:tc>
          <w:tcPr>
            <w:tcW w:w="4428" w:type="dxa"/>
          </w:tcPr>
          <w:p w:rsidR="0026734D" w:rsidRDefault="0026734D" w:rsidP="00ED336D"/>
          <w:p w:rsidR="0026734D" w:rsidRDefault="0026734D" w:rsidP="00ED336D"/>
        </w:tc>
        <w:tc>
          <w:tcPr>
            <w:tcW w:w="5580" w:type="dxa"/>
          </w:tcPr>
          <w:p w:rsidR="0026734D" w:rsidRDefault="0026734D" w:rsidP="00ED336D"/>
        </w:tc>
      </w:tr>
      <w:tr w:rsidR="0026734D" w:rsidTr="00FE0DC4">
        <w:tc>
          <w:tcPr>
            <w:tcW w:w="4428" w:type="dxa"/>
          </w:tcPr>
          <w:p w:rsidR="0026734D" w:rsidRDefault="0026734D" w:rsidP="00ED336D"/>
          <w:p w:rsidR="0026734D" w:rsidRDefault="0026734D" w:rsidP="00ED336D"/>
        </w:tc>
        <w:tc>
          <w:tcPr>
            <w:tcW w:w="5580" w:type="dxa"/>
          </w:tcPr>
          <w:p w:rsidR="0026734D" w:rsidRDefault="0026734D" w:rsidP="00ED336D"/>
        </w:tc>
      </w:tr>
      <w:tr w:rsidR="0026734D" w:rsidTr="00FE0DC4">
        <w:tc>
          <w:tcPr>
            <w:tcW w:w="4428" w:type="dxa"/>
          </w:tcPr>
          <w:p w:rsidR="0026734D" w:rsidRDefault="0026734D" w:rsidP="00ED336D"/>
          <w:p w:rsidR="0026734D" w:rsidRDefault="0026734D" w:rsidP="00ED336D"/>
        </w:tc>
        <w:tc>
          <w:tcPr>
            <w:tcW w:w="5580" w:type="dxa"/>
          </w:tcPr>
          <w:p w:rsidR="0026734D" w:rsidRDefault="0026734D" w:rsidP="00ED336D"/>
        </w:tc>
      </w:tr>
      <w:tr w:rsidR="0026734D" w:rsidTr="00FE0DC4">
        <w:tc>
          <w:tcPr>
            <w:tcW w:w="4428" w:type="dxa"/>
          </w:tcPr>
          <w:p w:rsidR="0026734D" w:rsidRDefault="0026734D" w:rsidP="00ED336D"/>
          <w:p w:rsidR="0026734D" w:rsidRDefault="0026734D" w:rsidP="00ED336D"/>
        </w:tc>
        <w:tc>
          <w:tcPr>
            <w:tcW w:w="5580" w:type="dxa"/>
          </w:tcPr>
          <w:p w:rsidR="0026734D" w:rsidRDefault="0026734D" w:rsidP="00ED336D"/>
        </w:tc>
      </w:tr>
    </w:tbl>
    <w:p w:rsidR="00C70008" w:rsidRDefault="00C70008"/>
    <w:p w:rsidR="0026734D" w:rsidRDefault="0026734D"/>
    <w:p w:rsidR="0026734D" w:rsidRDefault="0026734D">
      <w:r>
        <w:t>Criteria for reward:</w:t>
      </w:r>
    </w:p>
    <w:p w:rsidR="0026734D" w:rsidRDefault="0026734D">
      <w:r>
        <w:t>Immediate:</w:t>
      </w:r>
    </w:p>
    <w:p w:rsidR="0026734D" w:rsidRDefault="0026734D"/>
    <w:p w:rsidR="0026734D" w:rsidRDefault="0026734D">
      <w:r>
        <w:t>Delayed:</w:t>
      </w:r>
    </w:p>
    <w:p w:rsidR="0026734D" w:rsidRDefault="0026734D"/>
    <w:p w:rsidR="00AE7D17" w:rsidRDefault="00AE7D17"/>
    <w:p w:rsidR="00AE7D17" w:rsidRDefault="00AE7D17">
      <w:r>
        <w:t>List age-appropriate/contextually appropriate acknowledgements/rewards:</w:t>
      </w:r>
    </w:p>
    <w:tbl>
      <w:tblPr>
        <w:tblStyle w:val="TableGrid"/>
        <w:tblW w:w="0" w:type="auto"/>
        <w:tblLook w:val="04A0"/>
      </w:tblPr>
      <w:tblGrid>
        <w:gridCol w:w="5004"/>
        <w:gridCol w:w="5004"/>
      </w:tblGrid>
      <w:tr w:rsidR="0026734D" w:rsidTr="0026734D">
        <w:tc>
          <w:tcPr>
            <w:tcW w:w="5004" w:type="dxa"/>
          </w:tcPr>
          <w:p w:rsidR="0026734D" w:rsidRDefault="0026734D"/>
          <w:p w:rsidR="0026734D" w:rsidRDefault="0026734D"/>
        </w:tc>
        <w:tc>
          <w:tcPr>
            <w:tcW w:w="5004" w:type="dxa"/>
          </w:tcPr>
          <w:p w:rsidR="0026734D" w:rsidRDefault="0026734D"/>
        </w:tc>
      </w:tr>
      <w:tr w:rsidR="0026734D" w:rsidTr="0026734D">
        <w:tc>
          <w:tcPr>
            <w:tcW w:w="5004" w:type="dxa"/>
          </w:tcPr>
          <w:p w:rsidR="0026734D" w:rsidRDefault="0026734D"/>
          <w:p w:rsidR="0026734D" w:rsidRDefault="0026734D"/>
        </w:tc>
        <w:tc>
          <w:tcPr>
            <w:tcW w:w="5004" w:type="dxa"/>
          </w:tcPr>
          <w:p w:rsidR="0026734D" w:rsidRDefault="0026734D"/>
        </w:tc>
      </w:tr>
      <w:tr w:rsidR="0026734D" w:rsidTr="0026734D">
        <w:tc>
          <w:tcPr>
            <w:tcW w:w="5004" w:type="dxa"/>
          </w:tcPr>
          <w:p w:rsidR="0026734D" w:rsidRDefault="0026734D"/>
          <w:p w:rsidR="0026734D" w:rsidRDefault="0026734D"/>
        </w:tc>
        <w:tc>
          <w:tcPr>
            <w:tcW w:w="5004" w:type="dxa"/>
          </w:tcPr>
          <w:p w:rsidR="0026734D" w:rsidRDefault="0026734D"/>
        </w:tc>
      </w:tr>
    </w:tbl>
    <w:p w:rsidR="00AE7D17" w:rsidRDefault="00AE7D17"/>
    <w:p w:rsidR="00AE7D17" w:rsidRDefault="00AE7D17"/>
    <w:p w:rsidR="00AE7D17" w:rsidRDefault="00AE7D17"/>
    <w:p w:rsidR="00AE7D17" w:rsidRDefault="00AE7D17">
      <w:r>
        <w:t>Will community be involved, if yes, how?</w:t>
      </w:r>
    </w:p>
    <w:p w:rsidR="00AE7D17" w:rsidRDefault="00AE7D17"/>
    <w:p w:rsidR="00AE7D17" w:rsidRDefault="00AE7D17"/>
    <w:p w:rsidR="00AE7D17" w:rsidRDefault="00AE7D17"/>
    <w:p w:rsidR="00AE7D17" w:rsidRDefault="00AE7D17">
      <w:r>
        <w:t>List at least 3 verbal statements that can be used for verbal feedback.</w:t>
      </w:r>
    </w:p>
    <w:p w:rsidR="00AE7D17" w:rsidRDefault="00AE7D17"/>
    <w:p w:rsidR="00AE7D17" w:rsidRDefault="00AE7D17"/>
    <w:p w:rsidR="00AE7D17" w:rsidRDefault="00AE7D17"/>
    <w:p w:rsidR="00AE7D17" w:rsidRDefault="0026734D">
      <w:r>
        <w:t>Who will deliver the reward?</w:t>
      </w:r>
    </w:p>
    <w:p w:rsidR="00AE7D17" w:rsidRDefault="00AE7D17"/>
    <w:p w:rsidR="00AE7D17" w:rsidRDefault="00AE7D17"/>
    <w:p w:rsidR="00AE7D17" w:rsidRDefault="00AE7D17"/>
    <w:p w:rsidR="00AE7D17" w:rsidRDefault="00AE7D17">
      <w:r>
        <w:t>How will they be tracked for each student (to be compared to disciplinary data</w:t>
      </w:r>
      <w:r w:rsidR="00C70008">
        <w:t>)?</w:t>
      </w:r>
    </w:p>
    <w:p w:rsidR="00AE7D17" w:rsidRDefault="00AE7D17"/>
    <w:p w:rsidR="00AE7D17" w:rsidRDefault="00AE7D17"/>
    <w:p w:rsidR="00AE7D17" w:rsidRDefault="00AE7D17"/>
    <w:p w:rsidR="00AE7D17" w:rsidRDefault="00AE7D17">
      <w:r>
        <w:t>How will acknowledgements be presented to students?</w:t>
      </w:r>
    </w:p>
    <w:p w:rsidR="00AE7D17" w:rsidRDefault="00AE7D17"/>
    <w:p w:rsidR="00AE7D17" w:rsidRDefault="00AE7D17"/>
    <w:p w:rsidR="00AE7D17" w:rsidRDefault="00AE7D17"/>
    <w:p w:rsidR="00AE7D17" w:rsidRDefault="00AE7D17">
      <w:r>
        <w:t>Other:</w:t>
      </w:r>
    </w:p>
    <w:p w:rsidR="00AE7D17" w:rsidRDefault="00AE7D17">
      <w:r>
        <w:t xml:space="preserve">How will reward/acknowledgement system be presented </w:t>
      </w:r>
      <w:r w:rsidR="002C7BA5">
        <w:t>and shared with</w:t>
      </w:r>
      <w:r w:rsidR="00C70008">
        <w:t>?</w:t>
      </w:r>
    </w:p>
    <w:p w:rsidR="00AE7D17" w:rsidRDefault="00AE7D17" w:rsidP="00AE7D17">
      <w:pPr>
        <w:pStyle w:val="ListParagraph"/>
        <w:numPr>
          <w:ilvl w:val="0"/>
          <w:numId w:val="1"/>
        </w:numPr>
      </w:pPr>
      <w:r>
        <w:t>Students</w:t>
      </w:r>
      <w:r w:rsidR="00C70008">
        <w:t>?</w:t>
      </w:r>
    </w:p>
    <w:p w:rsidR="00AE7D17" w:rsidRDefault="00AE7D17" w:rsidP="00AE7D17"/>
    <w:p w:rsidR="00AE7D17" w:rsidRDefault="00AE7D17" w:rsidP="00AE7D17"/>
    <w:p w:rsidR="00AE7D17" w:rsidRDefault="00AE7D17" w:rsidP="00AE7D17">
      <w:pPr>
        <w:pStyle w:val="ListParagraph"/>
        <w:numPr>
          <w:ilvl w:val="0"/>
          <w:numId w:val="1"/>
        </w:numPr>
      </w:pPr>
      <w:r>
        <w:t>Families</w:t>
      </w:r>
      <w:r w:rsidR="00C70008">
        <w:t>?</w:t>
      </w:r>
      <w:bookmarkStart w:id="0" w:name="_GoBack"/>
      <w:bookmarkEnd w:id="0"/>
    </w:p>
    <w:p w:rsidR="00AE7D17" w:rsidRDefault="00AE7D17" w:rsidP="00AE7D17"/>
    <w:p w:rsidR="00AE7D17" w:rsidRDefault="00AE7D17" w:rsidP="00AE7D17"/>
    <w:p w:rsidR="00AE7D17" w:rsidRDefault="00AE7D17" w:rsidP="00AE7D17">
      <w:pPr>
        <w:pStyle w:val="ListParagraph"/>
        <w:numPr>
          <w:ilvl w:val="0"/>
          <w:numId w:val="1"/>
        </w:numPr>
      </w:pPr>
      <w:r>
        <w:t>Community?</w:t>
      </w:r>
    </w:p>
    <w:p w:rsidR="00C70008" w:rsidRDefault="00C70008" w:rsidP="00C70008"/>
    <w:p w:rsidR="00C70008" w:rsidRDefault="00C70008" w:rsidP="00C70008"/>
    <w:p w:rsidR="00AE7D17" w:rsidRDefault="00C70008" w:rsidP="00C70008">
      <w:pPr>
        <w:pStyle w:val="ListParagraph"/>
        <w:numPr>
          <w:ilvl w:val="0"/>
          <w:numId w:val="1"/>
        </w:numPr>
      </w:pPr>
      <w:r>
        <w:t>Non-educational building staff and volunteers?</w:t>
      </w:r>
    </w:p>
    <w:p w:rsidR="0026734D" w:rsidRDefault="0026734D" w:rsidP="0026734D"/>
    <w:p w:rsidR="0026734D" w:rsidRDefault="0026734D" w:rsidP="0026734D"/>
    <w:p w:rsidR="0026734D" w:rsidRDefault="0026734D" w:rsidP="0026734D">
      <w:r>
        <w:t>Other information:</w:t>
      </w:r>
    </w:p>
    <w:sectPr w:rsidR="0026734D" w:rsidSect="00FE0DC4">
      <w:headerReference w:type="default" r:id="rId7"/>
      <w:footerReference w:type="default" r:id="rId8"/>
      <w:pgSz w:w="12240" w:h="15840"/>
      <w:pgMar w:top="1152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D17" w:rsidRDefault="00AE7D17" w:rsidP="00AE7D17">
      <w:r>
        <w:separator/>
      </w:r>
    </w:p>
  </w:endnote>
  <w:endnote w:type="continuationSeparator" w:id="0">
    <w:p w:rsidR="00AE7D17" w:rsidRDefault="00AE7D17" w:rsidP="00AE7D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D17" w:rsidRPr="00AE7D17" w:rsidRDefault="00AE7D17" w:rsidP="00AE7D17">
    <w:pPr>
      <w:pStyle w:val="Footer"/>
      <w:ind w:left="720"/>
      <w:jc w:val="right"/>
      <w:rPr>
        <w:sz w:val="18"/>
        <w:szCs w:val="18"/>
      </w:rPr>
    </w:pPr>
    <w:r>
      <w:rPr>
        <w:sz w:val="18"/>
        <w:szCs w:val="18"/>
      </w:rPr>
      <w:t>Roth8.12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D17" w:rsidRDefault="00AE7D17" w:rsidP="00AE7D17">
      <w:r>
        <w:separator/>
      </w:r>
    </w:p>
  </w:footnote>
  <w:footnote w:type="continuationSeparator" w:id="0">
    <w:p w:rsidR="00AE7D17" w:rsidRDefault="00AE7D17" w:rsidP="00AE7D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D17" w:rsidRDefault="00BF183A" w:rsidP="00AE7D17">
    <w:pPr>
      <w:pStyle w:val="Header"/>
      <w:jc w:val="center"/>
    </w:pPr>
    <w:r>
      <w:t>SW-</w:t>
    </w:r>
    <w:r w:rsidR="00AE7D17">
      <w:t>PBIS Reward System for Non-Structured Settings</w:t>
    </w:r>
  </w:p>
  <w:p w:rsidR="0026734D" w:rsidRDefault="0026734D" w:rsidP="00AE7D17">
    <w:pPr>
      <w:pStyle w:val="Header"/>
      <w:jc w:val="center"/>
    </w:pPr>
    <w:r>
      <w:t>Activity #</w:t>
    </w:r>
    <w:r w:rsidR="00BF183A">
      <w:t>5.b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61FE9"/>
    <w:multiLevelType w:val="hybridMultilevel"/>
    <w:tmpl w:val="19122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E7D17"/>
    <w:rsid w:val="0026734D"/>
    <w:rsid w:val="002C7BA5"/>
    <w:rsid w:val="00537B26"/>
    <w:rsid w:val="00A324D8"/>
    <w:rsid w:val="00AC441C"/>
    <w:rsid w:val="00AE7D17"/>
    <w:rsid w:val="00BF183A"/>
    <w:rsid w:val="00C70008"/>
    <w:rsid w:val="00FE0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B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7D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D17"/>
  </w:style>
  <w:style w:type="paragraph" w:styleId="Footer">
    <w:name w:val="footer"/>
    <w:basedOn w:val="Normal"/>
    <w:link w:val="FooterChar"/>
    <w:uiPriority w:val="99"/>
    <w:unhideWhenUsed/>
    <w:rsid w:val="00AE7D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D17"/>
  </w:style>
  <w:style w:type="paragraph" w:styleId="ListParagraph">
    <w:name w:val="List Paragraph"/>
    <w:basedOn w:val="Normal"/>
    <w:uiPriority w:val="34"/>
    <w:qFormat/>
    <w:rsid w:val="00AE7D17"/>
    <w:pPr>
      <w:ind w:left="720"/>
      <w:contextualSpacing/>
    </w:pPr>
  </w:style>
  <w:style w:type="table" w:styleId="TableGrid">
    <w:name w:val="Table Grid"/>
    <w:basedOn w:val="TableNormal"/>
    <w:uiPriority w:val="59"/>
    <w:rsid w:val="002673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7D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D17"/>
  </w:style>
  <w:style w:type="paragraph" w:styleId="Footer">
    <w:name w:val="footer"/>
    <w:basedOn w:val="Normal"/>
    <w:link w:val="FooterChar"/>
    <w:uiPriority w:val="99"/>
    <w:unhideWhenUsed/>
    <w:rsid w:val="00AE7D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D17"/>
  </w:style>
  <w:style w:type="paragraph" w:styleId="ListParagraph">
    <w:name w:val="List Paragraph"/>
    <w:basedOn w:val="Normal"/>
    <w:uiPriority w:val="34"/>
    <w:qFormat/>
    <w:rsid w:val="00AE7D17"/>
    <w:pPr>
      <w:ind w:left="720"/>
      <w:contextualSpacing/>
    </w:pPr>
  </w:style>
  <w:style w:type="table" w:styleId="TableGrid">
    <w:name w:val="Table Grid"/>
    <w:basedOn w:val="TableNormal"/>
    <w:uiPriority w:val="59"/>
    <w:rsid w:val="002673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119</Words>
  <Characters>680</Characters>
  <Application>Microsoft Office Word</Application>
  <DocSecurity>0</DocSecurity>
  <Lines>5</Lines>
  <Paragraphs>1</Paragraphs>
  <ScaleCrop>false</ScaleCrop>
  <Company>Education Consoltation Services of Alaska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Roth</dc:creator>
  <cp:keywords/>
  <dc:description/>
  <cp:lastModifiedBy>Sjfishel</cp:lastModifiedBy>
  <cp:revision>6</cp:revision>
  <cp:lastPrinted>2012-08-23T15:17:00Z</cp:lastPrinted>
  <dcterms:created xsi:type="dcterms:W3CDTF">2012-08-23T01:58:00Z</dcterms:created>
  <dcterms:modified xsi:type="dcterms:W3CDTF">2012-10-05T21:08:00Z</dcterms:modified>
</cp:coreProperties>
</file>